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8978423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3a8b6561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Mendoza,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4102f34246fd" /><Relationship Type="http://schemas.openxmlformats.org/officeDocument/2006/relationships/numbering" Target="/word/numbering.xml" Id="Rdc65e6b217d948d6" /><Relationship Type="http://schemas.openxmlformats.org/officeDocument/2006/relationships/settings" Target="/word/settings.xml" Id="R8dfcda2b8b344a43" /><Relationship Type="http://schemas.openxmlformats.org/officeDocument/2006/relationships/image" Target="/word/media/01eff926-f482-4f9e-9656-f993f7792618.png" Id="Rad063a8b6561443e" /></Relationships>
</file>