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936f90a0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23b50133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Ardrossan,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4f3e6b9446bd" /><Relationship Type="http://schemas.openxmlformats.org/officeDocument/2006/relationships/numbering" Target="/word/numbering.xml" Id="R77b987991726402e" /><Relationship Type="http://schemas.openxmlformats.org/officeDocument/2006/relationships/settings" Target="/word/settings.xml" Id="R4dc3a6ef73cf4980" /><Relationship Type="http://schemas.openxmlformats.org/officeDocument/2006/relationships/image" Target="/word/media/31a84049-2639-4a00-8e21-d8f179197ef7.png" Id="Ra0523b5013394af6" /></Relationships>
</file>