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5f87c1300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c69a93d61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Feldkirchen bei Graz,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d6fb4c49d4d6c" /><Relationship Type="http://schemas.openxmlformats.org/officeDocument/2006/relationships/numbering" Target="/word/numbering.xml" Id="Rfcea019df6a04ee6" /><Relationship Type="http://schemas.openxmlformats.org/officeDocument/2006/relationships/settings" Target="/word/settings.xml" Id="R3e63938f4f064915" /><Relationship Type="http://schemas.openxmlformats.org/officeDocument/2006/relationships/image" Target="/word/media/44b383b5-0b60-4703-add2-c905411dc887.png" Id="Rf66c69a93d61466d" /></Relationships>
</file>