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fb390bce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9edafa1af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Muhlheim am Inn,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45660d9c4c39" /><Relationship Type="http://schemas.openxmlformats.org/officeDocument/2006/relationships/numbering" Target="/word/numbering.xml" Id="Rf602a409d4e147da" /><Relationship Type="http://schemas.openxmlformats.org/officeDocument/2006/relationships/settings" Target="/word/settings.xml" Id="R70b94f35f5d84728" /><Relationship Type="http://schemas.openxmlformats.org/officeDocument/2006/relationships/image" Target="/word/media/a9760254-ae99-42f7-8dc3-b84ebc2cbc8d.png" Id="R96e9edafa1af4eb4" /></Relationships>
</file>