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0c543d4bf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110c4a818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5a601fc934144" /><Relationship Type="http://schemas.openxmlformats.org/officeDocument/2006/relationships/numbering" Target="/word/numbering.xml" Id="R4007aec5598e4fe3" /><Relationship Type="http://schemas.openxmlformats.org/officeDocument/2006/relationships/settings" Target="/word/settings.xml" Id="R25c081d00fe64739" /><Relationship Type="http://schemas.openxmlformats.org/officeDocument/2006/relationships/image" Target="/word/media/4458bd8f-ad14-4a1d-a9c9-524017762c10.png" Id="R323110c4a81848f7" /></Relationships>
</file>