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21cae0f45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d3f438180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Batikabari,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a6f5646624cba" /><Relationship Type="http://schemas.openxmlformats.org/officeDocument/2006/relationships/numbering" Target="/word/numbering.xml" Id="R24ee9b998e2940b3" /><Relationship Type="http://schemas.openxmlformats.org/officeDocument/2006/relationships/settings" Target="/word/settings.xml" Id="R911c6bd842724ce2" /><Relationship Type="http://schemas.openxmlformats.org/officeDocument/2006/relationships/image" Target="/word/media/280b2145-cb0e-48e2-86a5-bd90dd659121.png" Id="Re4cd3f4381804cf2" /></Relationships>
</file>