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6000997fa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3a8ff8165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e0b4481024079" /><Relationship Type="http://schemas.openxmlformats.org/officeDocument/2006/relationships/numbering" Target="/word/numbering.xml" Id="R73447d2e77e54c6a" /><Relationship Type="http://schemas.openxmlformats.org/officeDocument/2006/relationships/settings" Target="/word/settings.xml" Id="R39d02563e31941ae" /><Relationship Type="http://schemas.openxmlformats.org/officeDocument/2006/relationships/image" Target="/word/media/2f4c8a87-5321-4fbb-9c8b-32327a5bdd63.png" Id="Rdc63a8ff81654d29" /></Relationships>
</file>