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c405835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bc71520a4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Bonbonai,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d911ca054240" /><Relationship Type="http://schemas.openxmlformats.org/officeDocument/2006/relationships/numbering" Target="/word/numbering.xml" Id="Rf706480db6c84474" /><Relationship Type="http://schemas.openxmlformats.org/officeDocument/2006/relationships/settings" Target="/word/settings.xml" Id="Rb42c8320972449b5" /><Relationship Type="http://schemas.openxmlformats.org/officeDocument/2006/relationships/image" Target="/word/media/674d64ca-dfb9-4777-a3aa-117cc81632cc.png" Id="R6dfbc71520a44b27" /></Relationships>
</file>