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e5db97182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b4114253c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Bagala,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ee66246064aee" /><Relationship Type="http://schemas.openxmlformats.org/officeDocument/2006/relationships/numbering" Target="/word/numbering.xml" Id="R62219f4d7bc44373" /><Relationship Type="http://schemas.openxmlformats.org/officeDocument/2006/relationships/settings" Target="/word/settings.xml" Id="Rb9735bea4e614de9" /><Relationship Type="http://schemas.openxmlformats.org/officeDocument/2006/relationships/image" Target="/word/media/d1dbd677-b475-4da1-ad57-871370564e5d.png" Id="R1bfb4114253c476f" /></Relationships>
</file>