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b0464bcbc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9bf0284d0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Jamalpur,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8f9df099441ba" /><Relationship Type="http://schemas.openxmlformats.org/officeDocument/2006/relationships/numbering" Target="/word/numbering.xml" Id="R34185975c88d4851" /><Relationship Type="http://schemas.openxmlformats.org/officeDocument/2006/relationships/settings" Target="/word/settings.xml" Id="R4173ea187a6440a8" /><Relationship Type="http://schemas.openxmlformats.org/officeDocument/2006/relationships/image" Target="/word/media/b1465e04-6962-461f-8aa6-7053b4a426bb.png" Id="R34e9bf0284d0491a" /></Relationships>
</file>