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df890eb1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ed58f040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Heluchia,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0757e42544b7" /><Relationship Type="http://schemas.openxmlformats.org/officeDocument/2006/relationships/numbering" Target="/word/numbering.xml" Id="Ra9b3f869e1344d95" /><Relationship Type="http://schemas.openxmlformats.org/officeDocument/2006/relationships/settings" Target="/word/settings.xml" Id="R833fa20b7e8e46a5" /><Relationship Type="http://schemas.openxmlformats.org/officeDocument/2006/relationships/image" Target="/word/media/9a672979-8fac-44e2-850f-68bceccb0963.png" Id="R4a6ed58f04034c8f" /></Relationships>
</file>