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73973c84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b83d140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0f574811848f0" /><Relationship Type="http://schemas.openxmlformats.org/officeDocument/2006/relationships/numbering" Target="/word/numbering.xml" Id="Rc463618de891460e" /><Relationship Type="http://schemas.openxmlformats.org/officeDocument/2006/relationships/settings" Target="/word/settings.xml" Id="R3e05a59aebf04bfb" /><Relationship Type="http://schemas.openxmlformats.org/officeDocument/2006/relationships/image" Target="/word/media/3337445f-3e6d-43b2-8a84-1ce79173a36b.png" Id="R7057b83d140947a2" /></Relationships>
</file>