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f1424f564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888abf407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Jinjira Dakhinpara,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8139d90154596" /><Relationship Type="http://schemas.openxmlformats.org/officeDocument/2006/relationships/numbering" Target="/word/numbering.xml" Id="Ra44aaecb348145e0" /><Relationship Type="http://schemas.openxmlformats.org/officeDocument/2006/relationships/settings" Target="/word/settings.xml" Id="Ra5f9ad00b4aa45f6" /><Relationship Type="http://schemas.openxmlformats.org/officeDocument/2006/relationships/image" Target="/word/media/fc69c10f-768f-43ed-b3c2-2b810e0fb6e5.png" Id="R729888abf4074d97" /></Relationships>
</file>