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99887d57a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a0376ed0cf49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Kaliain,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eaa35408a4da5" /><Relationship Type="http://schemas.openxmlformats.org/officeDocument/2006/relationships/numbering" Target="/word/numbering.xml" Id="Rfa9987cb6a2c41a1" /><Relationship Type="http://schemas.openxmlformats.org/officeDocument/2006/relationships/settings" Target="/word/settings.xml" Id="R04bfb4d1d4564b67" /><Relationship Type="http://schemas.openxmlformats.org/officeDocument/2006/relationships/image" Target="/word/media/527aae64-87ca-4ae3-88f3-8939b3530214.png" Id="R5aa0376ed0cf4983" /></Relationships>
</file>