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7cf4d07d0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ecbb7118b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Bill,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82c8d45534fc7" /><Relationship Type="http://schemas.openxmlformats.org/officeDocument/2006/relationships/numbering" Target="/word/numbering.xml" Id="R6706542b98c5477d" /><Relationship Type="http://schemas.openxmlformats.org/officeDocument/2006/relationships/settings" Target="/word/settings.xml" Id="R92561780faeb47e0" /><Relationship Type="http://schemas.openxmlformats.org/officeDocument/2006/relationships/image" Target="/word/media/b1befefd-a3c5-445a-80b5-2d15645daea9.png" Id="R6b8ecbb7118b4d11" /></Relationships>
</file>