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4739e4b09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097e8775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Madhubaksa,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87c68f5644731" /><Relationship Type="http://schemas.openxmlformats.org/officeDocument/2006/relationships/numbering" Target="/word/numbering.xml" Id="Rd28adb5d4c474ea2" /><Relationship Type="http://schemas.openxmlformats.org/officeDocument/2006/relationships/settings" Target="/word/settings.xml" Id="R0fb87d6918e3483e" /><Relationship Type="http://schemas.openxmlformats.org/officeDocument/2006/relationships/image" Target="/word/media/23fe9880-4fec-49c0-b868-dc5ede4911eb.png" Id="R4f17097e87754773" /></Relationships>
</file>