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ba6c8b4ed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b976e17e3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Rakshit Paruhala,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f4176bd9d452b" /><Relationship Type="http://schemas.openxmlformats.org/officeDocument/2006/relationships/numbering" Target="/word/numbering.xml" Id="R797ca0ec060044b0" /><Relationship Type="http://schemas.openxmlformats.org/officeDocument/2006/relationships/settings" Target="/word/settings.xml" Id="R53f34f6b8085420e" /><Relationship Type="http://schemas.openxmlformats.org/officeDocument/2006/relationships/image" Target="/word/media/f7a7fa33-a2fd-4b09-b37c-da9f57d2651a.png" Id="R670b976e17e34819" /></Relationships>
</file>