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dd73263b6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511be7837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Bossut-Gottechain,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a54fbdf11475d" /><Relationship Type="http://schemas.openxmlformats.org/officeDocument/2006/relationships/numbering" Target="/word/numbering.xml" Id="R768c57ec0686423b" /><Relationship Type="http://schemas.openxmlformats.org/officeDocument/2006/relationships/settings" Target="/word/settings.xml" Id="R11a1c3780f2f4d2d" /><Relationship Type="http://schemas.openxmlformats.org/officeDocument/2006/relationships/image" Target="/word/media/1ef88056-8df8-4555-b358-9d078c732cdb.png" Id="R9d0511be78374890" /></Relationships>
</file>