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57f440552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9eee40d68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6162bc19f4d5d" /><Relationship Type="http://schemas.openxmlformats.org/officeDocument/2006/relationships/numbering" Target="/word/numbering.xml" Id="R476357720b674c5c" /><Relationship Type="http://schemas.openxmlformats.org/officeDocument/2006/relationships/settings" Target="/word/settings.xml" Id="R19c4f3a9df014764" /><Relationship Type="http://schemas.openxmlformats.org/officeDocument/2006/relationships/image" Target="/word/media/91729707-4160-4bf7-b21c-dd756bcc78d3.png" Id="R4639eee40d684bf4" /></Relationships>
</file>