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18cc8facb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68efbddb7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Sint-Mariaburg,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fe5e90be5485d" /><Relationship Type="http://schemas.openxmlformats.org/officeDocument/2006/relationships/numbering" Target="/word/numbering.xml" Id="Recb9e106b93f4e66" /><Relationship Type="http://schemas.openxmlformats.org/officeDocument/2006/relationships/settings" Target="/word/settings.xml" Id="Rc6084a92fdb947ae" /><Relationship Type="http://schemas.openxmlformats.org/officeDocument/2006/relationships/image" Target="/word/media/4eb54acc-10c1-48af-b793-992bac639b2d.png" Id="R9bd68efbddb74546" /></Relationships>
</file>