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b0b9b0cb4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34b66fc52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Paz, Bolivia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77427010542a3" /><Relationship Type="http://schemas.openxmlformats.org/officeDocument/2006/relationships/numbering" Target="/word/numbering.xml" Id="R99852881fa4e441b" /><Relationship Type="http://schemas.openxmlformats.org/officeDocument/2006/relationships/settings" Target="/word/settings.xml" Id="Rdaec5d6e4e8b4968" /><Relationship Type="http://schemas.openxmlformats.org/officeDocument/2006/relationships/image" Target="/word/media/1d3f4aba-aee1-4273-b182-7528967d719f.png" Id="R5a834b66fc524b65" /></Relationships>
</file>