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99c9aae1f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d6e6d1809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Brasilia,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3370d6ce14171" /><Relationship Type="http://schemas.openxmlformats.org/officeDocument/2006/relationships/numbering" Target="/word/numbering.xml" Id="R910787905a32476c" /><Relationship Type="http://schemas.openxmlformats.org/officeDocument/2006/relationships/settings" Target="/word/settings.xml" Id="R822c7ad3e3e043bb" /><Relationship Type="http://schemas.openxmlformats.org/officeDocument/2006/relationships/image" Target="/word/media/f2eec96e-81a8-473f-a8ab-037be806df4b.png" Id="Racfd6e6d18094d67" /></Relationships>
</file>