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c1ac586c7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525dfcad9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Bakova Mogila,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cb069f24f44bd" /><Relationship Type="http://schemas.openxmlformats.org/officeDocument/2006/relationships/numbering" Target="/word/numbering.xml" Id="Re047ca09371d423e" /><Relationship Type="http://schemas.openxmlformats.org/officeDocument/2006/relationships/settings" Target="/word/settings.xml" Id="Rb507d258e1f64b10" /><Relationship Type="http://schemas.openxmlformats.org/officeDocument/2006/relationships/image" Target="/word/media/342f7d2b-f3fb-4478-9aaa-5c0fcefb0f70.png" Id="R73f525dfcad94b32" /></Relationships>
</file>