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7094335c3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477c40204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Belotintsi,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b663bf7604294" /><Relationship Type="http://schemas.openxmlformats.org/officeDocument/2006/relationships/numbering" Target="/word/numbering.xml" Id="R449645b3f7684a2d" /><Relationship Type="http://schemas.openxmlformats.org/officeDocument/2006/relationships/settings" Target="/word/settings.xml" Id="R6273047f726845bb" /><Relationship Type="http://schemas.openxmlformats.org/officeDocument/2006/relationships/image" Target="/word/media/e8efb064-f9ab-42ba-b50f-efe6b13545d6.png" Id="R577477c402044dc1" /></Relationships>
</file>