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20e3918b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9824a597b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9fc078c534ba7" /><Relationship Type="http://schemas.openxmlformats.org/officeDocument/2006/relationships/numbering" Target="/word/numbering.xml" Id="R440456a93b984c3a" /><Relationship Type="http://schemas.openxmlformats.org/officeDocument/2006/relationships/settings" Target="/word/settings.xml" Id="Rf80c442de88e47de" /><Relationship Type="http://schemas.openxmlformats.org/officeDocument/2006/relationships/image" Target="/word/media/19ec61a2-d5a4-42ed-90de-d6660e4b00a7.png" Id="Rbdf9824a597b4c3d" /></Relationships>
</file>