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5569eee41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9969ce095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Goreme,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c6098556f44bf" /><Relationship Type="http://schemas.openxmlformats.org/officeDocument/2006/relationships/numbering" Target="/word/numbering.xml" Id="Rd814a46698c84bcf" /><Relationship Type="http://schemas.openxmlformats.org/officeDocument/2006/relationships/settings" Target="/word/settings.xml" Id="Rc70cd9af4df1428e" /><Relationship Type="http://schemas.openxmlformats.org/officeDocument/2006/relationships/image" Target="/word/media/31636520-8bc4-4b46-b34a-1e59fac00441.png" Id="R7dd9969ce09545b6" /></Relationships>
</file>