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5c9cf040cd4c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e72448051f4b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d84effac7e4fea" /><Relationship Type="http://schemas.openxmlformats.org/officeDocument/2006/relationships/numbering" Target="/word/numbering.xml" Id="Rdd4d4b970db5410b" /><Relationship Type="http://schemas.openxmlformats.org/officeDocument/2006/relationships/settings" Target="/word/settings.xml" Id="R3cbb19a554df4739" /><Relationship Type="http://schemas.openxmlformats.org/officeDocument/2006/relationships/image" Target="/word/media/61ec162f-62a0-4c34-8d2c-d6dde9aab69c.png" Id="R7de72448051f4b68" /></Relationships>
</file>