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370379225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205f09483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Arba,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5791530674c18" /><Relationship Type="http://schemas.openxmlformats.org/officeDocument/2006/relationships/numbering" Target="/word/numbering.xml" Id="Ra746057602c24bef" /><Relationship Type="http://schemas.openxmlformats.org/officeDocument/2006/relationships/settings" Target="/word/settings.xml" Id="Rd6738ac5d1ad4243" /><Relationship Type="http://schemas.openxmlformats.org/officeDocument/2006/relationships/image" Target="/word/media/9e5edc53-6587-4951-a650-e8d15b270428.png" Id="R4d3205f09483452f" /></Relationships>
</file>