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62920aa25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dbd59903a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Kounvou,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83d4ba1544c69" /><Relationship Type="http://schemas.openxmlformats.org/officeDocument/2006/relationships/numbering" Target="/word/numbering.xml" Id="R3aa11a8c98e7438b" /><Relationship Type="http://schemas.openxmlformats.org/officeDocument/2006/relationships/settings" Target="/word/settings.xml" Id="Re7747d56d501476f" /><Relationship Type="http://schemas.openxmlformats.org/officeDocument/2006/relationships/image" Target="/word/media/d16eb9dd-8bd0-4305-8c3e-3815e7fed97d.png" Id="R62bdbd59903a48d1" /></Relationships>
</file>