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d1829aab6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ffd3ebb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Manswen 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1435a8c1a45d3" /><Relationship Type="http://schemas.openxmlformats.org/officeDocument/2006/relationships/numbering" Target="/word/numbering.xml" Id="R91c52e3fd5c544d9" /><Relationship Type="http://schemas.openxmlformats.org/officeDocument/2006/relationships/settings" Target="/word/settings.xml" Id="R7dea94592a3244ec" /><Relationship Type="http://schemas.openxmlformats.org/officeDocument/2006/relationships/image" Target="/word/media/088fa219-8fc2-42f7-8720-8b37f9792f9b.png" Id="R26dbffd3ebb9487f" /></Relationships>
</file>