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d135dfb99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853827512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Abitibi Canyon,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0465208b4e7a" /><Relationship Type="http://schemas.openxmlformats.org/officeDocument/2006/relationships/numbering" Target="/word/numbering.xml" Id="R6630db076abb4ad8" /><Relationship Type="http://schemas.openxmlformats.org/officeDocument/2006/relationships/settings" Target="/word/settings.xml" Id="R797e3b82786a4e11" /><Relationship Type="http://schemas.openxmlformats.org/officeDocument/2006/relationships/image" Target="/word/media/a71fb09c-a874-4d52-9fe4-d164791cee23.png" Id="R4298538275124bfc" /></Relationships>
</file>