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dbdcb72ca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c6c5c1ffd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Azu Ski Village,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02821a1084e5a" /><Relationship Type="http://schemas.openxmlformats.org/officeDocument/2006/relationships/numbering" Target="/word/numbering.xml" Id="Ra872ed197b4f4fa3" /><Relationship Type="http://schemas.openxmlformats.org/officeDocument/2006/relationships/settings" Target="/word/settings.xml" Id="R9ee2019edea744df" /><Relationship Type="http://schemas.openxmlformats.org/officeDocument/2006/relationships/image" Target="/word/media/81112d00-2bf9-4f3f-96de-39086f03cb3a.png" Id="R9b4c6c5c1ffd43c4" /></Relationships>
</file>