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fcf8a7d72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72e301787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Island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416c116d04087" /><Relationship Type="http://schemas.openxmlformats.org/officeDocument/2006/relationships/numbering" Target="/word/numbering.xml" Id="R2bffb5b2e3a24ac6" /><Relationship Type="http://schemas.openxmlformats.org/officeDocument/2006/relationships/settings" Target="/word/settings.xml" Id="R03adf7107611481d" /><Relationship Type="http://schemas.openxmlformats.org/officeDocument/2006/relationships/image" Target="/word/media/c960f63b-b7d5-40ef-b2c7-26e65fb8f344.png" Id="R60772e30178741a2" /></Relationships>
</file>