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7d70edbb78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bad988197141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Anguille,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3a3b6c2f934cc3" /><Relationship Type="http://schemas.openxmlformats.org/officeDocument/2006/relationships/numbering" Target="/word/numbering.xml" Id="R1f717adc1e7349fb" /><Relationship Type="http://schemas.openxmlformats.org/officeDocument/2006/relationships/settings" Target="/word/settings.xml" Id="R383c486e503340a5" /><Relationship Type="http://schemas.openxmlformats.org/officeDocument/2006/relationships/image" Target="/word/media/55b0938d-ed08-4ee4-9f51-ccbf2e990baf.png" Id="R5dbad988197141d4" /></Relationships>
</file>