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8d484bf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4bd35a0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Woods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92df51da43c9" /><Relationship Type="http://schemas.openxmlformats.org/officeDocument/2006/relationships/numbering" Target="/word/numbering.xml" Id="R36f61b0d4b2949be" /><Relationship Type="http://schemas.openxmlformats.org/officeDocument/2006/relationships/settings" Target="/word/settings.xml" Id="R3d103f3e67b74c0a" /><Relationship Type="http://schemas.openxmlformats.org/officeDocument/2006/relationships/image" Target="/word/media/a60f173b-d2fd-4090-a340-2f03ce529d6f.png" Id="Rf95c4bd35a064c8e" /></Relationships>
</file>