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a76439aeb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a0b865456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Chebogue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15ecb81ad4f05" /><Relationship Type="http://schemas.openxmlformats.org/officeDocument/2006/relationships/numbering" Target="/word/numbering.xml" Id="R7addfe83246a4c3e" /><Relationship Type="http://schemas.openxmlformats.org/officeDocument/2006/relationships/settings" Target="/word/settings.xml" Id="R00d4181118194e37" /><Relationship Type="http://schemas.openxmlformats.org/officeDocument/2006/relationships/image" Target="/word/media/adba9e9f-78c1-4c66-9606-832fa9cb9288.png" Id="R4e8a0b8654564f51" /></Relationships>
</file>