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7b57635e6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62498a038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Chinook Park,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0f72f92a746db" /><Relationship Type="http://schemas.openxmlformats.org/officeDocument/2006/relationships/numbering" Target="/word/numbering.xml" Id="R21d66c9d9f3d4ea4" /><Relationship Type="http://schemas.openxmlformats.org/officeDocument/2006/relationships/settings" Target="/word/settings.xml" Id="Rfc6f7d5a91f34971" /><Relationship Type="http://schemas.openxmlformats.org/officeDocument/2006/relationships/image" Target="/word/media/1b9da41b-350c-4741-9d1f-0a10a1c261c4.png" Id="R1a962498a03847fa" /></Relationships>
</file>