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deeb7b506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1810ce2064b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 Gunn,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a4c9f8ba74281" /><Relationship Type="http://schemas.openxmlformats.org/officeDocument/2006/relationships/numbering" Target="/word/numbering.xml" Id="Rb1a4bb9963bb4d07" /><Relationship Type="http://schemas.openxmlformats.org/officeDocument/2006/relationships/settings" Target="/word/settings.xml" Id="R0866204d67034680" /><Relationship Type="http://schemas.openxmlformats.org/officeDocument/2006/relationships/image" Target="/word/media/9a8c52c1-98a5-46fb-b01b-adba59811281.png" Id="R9d71810ce2064b15" /></Relationships>
</file>