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021281e7ea641c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30b3cc30617408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Douglaston, Saskatchewan,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5ebdef7a5d94099" /><Relationship Type="http://schemas.openxmlformats.org/officeDocument/2006/relationships/numbering" Target="/word/numbering.xml" Id="R0464819a4f904507" /><Relationship Type="http://schemas.openxmlformats.org/officeDocument/2006/relationships/settings" Target="/word/settings.xml" Id="R71986923635b4608" /><Relationship Type="http://schemas.openxmlformats.org/officeDocument/2006/relationships/image" Target="/word/media/8f020d71-7552-405c-bf90-1678c77b1100.png" Id="R630b3cc306174088" /></Relationships>
</file>