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6e120f091743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b99b09ba2043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Elmsvale,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6fff2d3b4346bd" /><Relationship Type="http://schemas.openxmlformats.org/officeDocument/2006/relationships/numbering" Target="/word/numbering.xml" Id="R593415de05694ba5" /><Relationship Type="http://schemas.openxmlformats.org/officeDocument/2006/relationships/settings" Target="/word/settings.xml" Id="Rcb7c02b57ec245a8" /><Relationship Type="http://schemas.openxmlformats.org/officeDocument/2006/relationships/image" Target="/word/media/5e8a7717-c048-4b48-b4b2-ebd6c1075c21.png" Id="R51b99b09ba204344" /></Relationships>
</file>