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f8d47cfb5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1c17cb180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Entwistle,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46860d9cb495c" /><Relationship Type="http://schemas.openxmlformats.org/officeDocument/2006/relationships/numbering" Target="/word/numbering.xml" Id="R095a881923ff43d1" /><Relationship Type="http://schemas.openxmlformats.org/officeDocument/2006/relationships/settings" Target="/word/settings.xml" Id="R82b7af03a7394708" /><Relationship Type="http://schemas.openxmlformats.org/officeDocument/2006/relationships/image" Target="/word/media/cc171364-403a-4fa5-aebb-f970874e8d75.png" Id="R8ef1c17cb1804b52" /></Relationships>
</file>