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9c831af4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1687368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Etomami,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669105c464d32" /><Relationship Type="http://schemas.openxmlformats.org/officeDocument/2006/relationships/numbering" Target="/word/numbering.xml" Id="R896cc4fd40c04fa0" /><Relationship Type="http://schemas.openxmlformats.org/officeDocument/2006/relationships/settings" Target="/word/settings.xml" Id="Ra83edb0c688f4323" /><Relationship Type="http://schemas.openxmlformats.org/officeDocument/2006/relationships/image" Target="/word/media/90665dc7-d878-458f-9aee-263ddca921ee.png" Id="Rd6341687368f47b8" /></Relationships>
</file>