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992513f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590281e88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8284d64149d6" /><Relationship Type="http://schemas.openxmlformats.org/officeDocument/2006/relationships/numbering" Target="/word/numbering.xml" Id="Rf699d2233e5c4acc" /><Relationship Type="http://schemas.openxmlformats.org/officeDocument/2006/relationships/settings" Target="/word/settings.xml" Id="R473daec7477245fd" /><Relationship Type="http://schemas.openxmlformats.org/officeDocument/2006/relationships/image" Target="/word/media/757dc901-8c9e-409a-a9d7-75b087a585f0.png" Id="R35c590281e884050" /></Relationships>
</file>