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56724141e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63912c572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Fryatt,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e3c6d11e249e4" /><Relationship Type="http://schemas.openxmlformats.org/officeDocument/2006/relationships/numbering" Target="/word/numbering.xml" Id="R91d52202efe842e2" /><Relationship Type="http://schemas.openxmlformats.org/officeDocument/2006/relationships/settings" Target="/word/settings.xml" Id="R14d17c755623445d" /><Relationship Type="http://schemas.openxmlformats.org/officeDocument/2006/relationships/image" Target="/word/media/d83bd1b4-028c-4a4f-b2f1-dee15729c16a.png" Id="R3f363912c572437d" /></Relationships>
</file>