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e614ea31a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6ae13b36c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Highwater,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46bad8c3e47f7" /><Relationship Type="http://schemas.openxmlformats.org/officeDocument/2006/relationships/numbering" Target="/word/numbering.xml" Id="R313ccde97c044814" /><Relationship Type="http://schemas.openxmlformats.org/officeDocument/2006/relationships/settings" Target="/word/settings.xml" Id="R3f37b69214bf4754" /><Relationship Type="http://schemas.openxmlformats.org/officeDocument/2006/relationships/image" Target="/word/media/91815646-35d3-46c9-bdd0-4217739adc64.png" Id="R6c36ae13b36c4528" /></Relationships>
</file>