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4356f8c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e63baca0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Hkusam,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b95981f0454f" /><Relationship Type="http://schemas.openxmlformats.org/officeDocument/2006/relationships/numbering" Target="/word/numbering.xml" Id="R7d94dbdc7942467e" /><Relationship Type="http://schemas.openxmlformats.org/officeDocument/2006/relationships/settings" Target="/word/settings.xml" Id="Rde2551555d43473f" /><Relationship Type="http://schemas.openxmlformats.org/officeDocument/2006/relationships/image" Target="/word/media/1999d4c7-085d-42ef-b7ab-862d7f5fd28e.png" Id="Ra5cee63baca042d0" /></Relationships>
</file>