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e1c73ba4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d3ff8806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0343634d45f7" /><Relationship Type="http://schemas.openxmlformats.org/officeDocument/2006/relationships/numbering" Target="/word/numbering.xml" Id="R02719ab8c66e4c4b" /><Relationship Type="http://schemas.openxmlformats.org/officeDocument/2006/relationships/settings" Target="/word/settings.xml" Id="Rbd6cc3cf0125463a" /><Relationship Type="http://schemas.openxmlformats.org/officeDocument/2006/relationships/image" Target="/word/media/b9859751-ae82-42e7-94ee-8a927250c11c.png" Id="Rf6bd3ff8806a426f" /></Relationships>
</file>