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66159aa23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928679813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 Village,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30071d06e4784" /><Relationship Type="http://schemas.openxmlformats.org/officeDocument/2006/relationships/numbering" Target="/word/numbering.xml" Id="R8dd44149c13646a0" /><Relationship Type="http://schemas.openxmlformats.org/officeDocument/2006/relationships/settings" Target="/word/settings.xml" Id="Rd35cf9f472344887" /><Relationship Type="http://schemas.openxmlformats.org/officeDocument/2006/relationships/image" Target="/word/media/bce41e23-e287-47bb-bb2a-f3f8a3db26c0.png" Id="R3ad9286798134312" /></Relationships>
</file>