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944438a73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168924fc8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6e59a19084705" /><Relationship Type="http://schemas.openxmlformats.org/officeDocument/2006/relationships/numbering" Target="/word/numbering.xml" Id="R6825303465bb4e1f" /><Relationship Type="http://schemas.openxmlformats.org/officeDocument/2006/relationships/settings" Target="/word/settings.xml" Id="Rd5e3ccbf266c4dfb" /><Relationship Type="http://schemas.openxmlformats.org/officeDocument/2006/relationships/image" Target="/word/media/459db7f5-9a12-4872-bbf8-d3c58e81acc0.png" Id="R1ef168924fc84397" /></Relationships>
</file>