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8dac0a381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35a2d1786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Kakuian Ekutnt,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749b6485c4f13" /><Relationship Type="http://schemas.openxmlformats.org/officeDocument/2006/relationships/numbering" Target="/word/numbering.xml" Id="R5d224987cc904657" /><Relationship Type="http://schemas.openxmlformats.org/officeDocument/2006/relationships/settings" Target="/word/settings.xml" Id="R34ac83895dc44e8d" /><Relationship Type="http://schemas.openxmlformats.org/officeDocument/2006/relationships/image" Target="/word/media/28cb018e-955c-4496-b3cc-328b9a294b99.png" Id="R78135a2d17864ca2" /></Relationships>
</file>